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60229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2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PETERS ALLEN T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 NE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UFPI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President, UFP Western Div.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01/16/2017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3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24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01/16/2017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3,187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1,257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Conditional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01/16/2017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01/16/2017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Award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Each conditional share was the economic equivalent of one (1) share of Issuer common stock.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-13970</wp:posOffset>
            </wp:positionV>
            <wp:extent cx="10998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Allen T.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01/18/2017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Peters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2717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9573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2019-12-24T05:06:57Z</dcterms:created>
  <dcterms:modified xsi:type="dcterms:W3CDTF">2019-12-24T05:06:57Z</dcterms:modified>
</cp:coreProperties>
</file>